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5BFE" w14:textId="77777777" w:rsidR="008632CA" w:rsidRDefault="00C209BD">
      <w:pPr>
        <w:rPr>
          <w:sz w:val="36"/>
          <w:szCs w:val="36"/>
          <w:u w:val="single"/>
        </w:rPr>
      </w:pPr>
      <w:r w:rsidRPr="00C209BD">
        <w:rPr>
          <w:sz w:val="36"/>
          <w:szCs w:val="36"/>
          <w:u w:val="single"/>
        </w:rPr>
        <w:t xml:space="preserve">Rota St. Andrew’s Church Puerto </w:t>
      </w:r>
      <w:proofErr w:type="spellStart"/>
      <w:r w:rsidRPr="00C209BD">
        <w:rPr>
          <w:sz w:val="36"/>
          <w:szCs w:val="36"/>
          <w:u w:val="single"/>
        </w:rPr>
        <w:t>Pollensa</w:t>
      </w:r>
      <w:proofErr w:type="spellEnd"/>
      <w:r w:rsidR="008632CA">
        <w:rPr>
          <w:sz w:val="36"/>
          <w:szCs w:val="36"/>
          <w:u w:val="single"/>
        </w:rPr>
        <w:t xml:space="preserve"> </w:t>
      </w:r>
    </w:p>
    <w:p w14:paraId="7203B984" w14:textId="22B28115" w:rsidR="00C209BD" w:rsidRDefault="00D40CB4">
      <w:pPr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>March</w:t>
      </w:r>
      <w:r w:rsidR="00797018">
        <w:rPr>
          <w:sz w:val="36"/>
          <w:szCs w:val="36"/>
          <w:u w:val="single"/>
        </w:rPr>
        <w:t xml:space="preserve"> </w:t>
      </w:r>
      <w:r w:rsidR="005614B4">
        <w:rPr>
          <w:sz w:val="36"/>
          <w:szCs w:val="36"/>
          <w:u w:val="single"/>
        </w:rPr>
        <w:t>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4"/>
        <w:gridCol w:w="2049"/>
        <w:gridCol w:w="2126"/>
        <w:gridCol w:w="2126"/>
      </w:tblGrid>
      <w:tr w:rsidR="005604F4" w:rsidRPr="008632CA" w14:paraId="302922D8" w14:textId="77777777" w:rsidTr="005604F4">
        <w:trPr>
          <w:trHeight w:val="963"/>
        </w:trPr>
        <w:tc>
          <w:tcPr>
            <w:tcW w:w="1774" w:type="dxa"/>
          </w:tcPr>
          <w:p w14:paraId="52358EAE" w14:textId="71483090" w:rsidR="005604F4" w:rsidRPr="008632CA" w:rsidRDefault="005604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</w:t>
            </w:r>
            <w:r w:rsidRPr="00927F98">
              <w:rPr>
                <w:sz w:val="28"/>
                <w:szCs w:val="28"/>
                <w:u w:val="single"/>
                <w:vertAlign w:val="superscript"/>
              </w:rPr>
              <w:t>st</w:t>
            </w:r>
            <w:r>
              <w:rPr>
                <w:sz w:val="28"/>
                <w:szCs w:val="28"/>
                <w:u w:val="single"/>
              </w:rPr>
              <w:t xml:space="preserve"> March</w:t>
            </w:r>
          </w:p>
        </w:tc>
        <w:tc>
          <w:tcPr>
            <w:tcW w:w="2049" w:type="dxa"/>
          </w:tcPr>
          <w:p w14:paraId="0648F4E3" w14:textId="34836F92" w:rsidR="005604F4" w:rsidRDefault="005604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8</w:t>
            </w:r>
            <w:r w:rsidRPr="00A03DE9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March</w:t>
            </w:r>
          </w:p>
        </w:tc>
        <w:tc>
          <w:tcPr>
            <w:tcW w:w="2126" w:type="dxa"/>
          </w:tcPr>
          <w:p w14:paraId="6BAF987A" w14:textId="2FED25D3" w:rsidR="005604F4" w:rsidRPr="008632CA" w:rsidRDefault="005604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15</w:t>
            </w:r>
            <w:r w:rsidRPr="00EA71EA">
              <w:rPr>
                <w:sz w:val="28"/>
                <w:szCs w:val="28"/>
                <w:u w:val="single"/>
                <w:vertAlign w:val="superscript"/>
              </w:rPr>
              <w:t>th</w:t>
            </w:r>
            <w:r>
              <w:rPr>
                <w:sz w:val="28"/>
                <w:szCs w:val="28"/>
                <w:u w:val="single"/>
              </w:rPr>
              <w:t xml:space="preserve"> March</w:t>
            </w:r>
          </w:p>
        </w:tc>
        <w:tc>
          <w:tcPr>
            <w:tcW w:w="2126" w:type="dxa"/>
          </w:tcPr>
          <w:p w14:paraId="5DF58CD8" w14:textId="462E6143" w:rsidR="005604F4" w:rsidRPr="008632CA" w:rsidRDefault="005604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22</w:t>
            </w:r>
            <w:r w:rsidRPr="003703A4">
              <w:rPr>
                <w:sz w:val="28"/>
                <w:szCs w:val="28"/>
                <w:u w:val="single"/>
                <w:vertAlign w:val="superscript"/>
              </w:rPr>
              <w:t>nd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 w:rsidR="006D2721">
              <w:rPr>
                <w:sz w:val="28"/>
                <w:szCs w:val="28"/>
                <w:u w:val="single"/>
              </w:rPr>
              <w:t>March</w:t>
            </w:r>
          </w:p>
        </w:tc>
      </w:tr>
      <w:tr w:rsidR="005604F4" w14:paraId="071AD1EE" w14:textId="77777777" w:rsidTr="005604F4">
        <w:trPr>
          <w:trHeight w:val="2177"/>
        </w:trPr>
        <w:tc>
          <w:tcPr>
            <w:tcW w:w="1774" w:type="dxa"/>
          </w:tcPr>
          <w:p w14:paraId="1CBC98A9" w14:textId="63EEC3EC" w:rsidR="005604F4" w:rsidRPr="008632CA" w:rsidRDefault="005604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Second Sunday in Lent</w:t>
            </w:r>
          </w:p>
          <w:p w14:paraId="1E768243" w14:textId="7908780F" w:rsidR="005604F4" w:rsidRDefault="005604F4">
            <w:pPr>
              <w:rPr>
                <w:sz w:val="28"/>
                <w:szCs w:val="28"/>
                <w:u w:val="single"/>
              </w:rPr>
            </w:pPr>
            <w:r w:rsidRPr="008632CA">
              <w:rPr>
                <w:sz w:val="28"/>
                <w:szCs w:val="28"/>
                <w:u w:val="single"/>
              </w:rPr>
              <w:t>(</w:t>
            </w:r>
            <w:r>
              <w:rPr>
                <w:sz w:val="28"/>
                <w:szCs w:val="28"/>
                <w:u w:val="single"/>
              </w:rPr>
              <w:t>Purple</w:t>
            </w:r>
            <w:r w:rsidRPr="008632CA">
              <w:rPr>
                <w:sz w:val="28"/>
                <w:szCs w:val="28"/>
                <w:u w:val="single"/>
              </w:rPr>
              <w:t>)</w:t>
            </w:r>
          </w:p>
          <w:p w14:paraId="6D5582C5" w14:textId="77777777" w:rsidR="005604F4" w:rsidRDefault="005604F4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Genesis 12:1-4</w:t>
            </w:r>
          </w:p>
          <w:p w14:paraId="7C32CF6B" w14:textId="3A23C2A7" w:rsidR="005604F4" w:rsidRDefault="005604F4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Romans 4:1-5, 13-17</w:t>
            </w:r>
          </w:p>
          <w:p w14:paraId="352A9348" w14:textId="473D0284" w:rsidR="005604F4" w:rsidRPr="00CB3B0A" w:rsidRDefault="005604F4" w:rsidP="00AA646E">
            <w:pPr>
              <w:rPr>
                <w:i/>
                <w:iCs/>
              </w:rPr>
            </w:pPr>
            <w:r>
              <w:rPr>
                <w:i/>
                <w:iCs/>
              </w:rPr>
              <w:t>John 3:1-7</w:t>
            </w:r>
          </w:p>
        </w:tc>
        <w:tc>
          <w:tcPr>
            <w:tcW w:w="2049" w:type="dxa"/>
          </w:tcPr>
          <w:p w14:paraId="00D8114A" w14:textId="0D2F6D12" w:rsidR="005604F4" w:rsidRDefault="005604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Third Sunday in Lent</w:t>
            </w:r>
          </w:p>
          <w:p w14:paraId="37ACBBBD" w14:textId="500AA7B4" w:rsidR="005604F4" w:rsidRDefault="005604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(Purple)</w:t>
            </w:r>
          </w:p>
          <w:p w14:paraId="5F547FD9" w14:textId="3C020FDA" w:rsidR="005604F4" w:rsidRDefault="005604F4">
            <w:pPr>
              <w:rPr>
                <w:i/>
                <w:iCs/>
              </w:rPr>
            </w:pPr>
            <w:r>
              <w:rPr>
                <w:i/>
                <w:iCs/>
              </w:rPr>
              <w:t>Exodus 17:1-7</w:t>
            </w:r>
          </w:p>
          <w:p w14:paraId="0EC1718F" w14:textId="47AB64C7" w:rsidR="005604F4" w:rsidRDefault="005604F4">
            <w:pPr>
              <w:rPr>
                <w:i/>
                <w:iCs/>
              </w:rPr>
            </w:pPr>
            <w:r>
              <w:rPr>
                <w:i/>
                <w:iCs/>
              </w:rPr>
              <w:t>Romans 5:1-11</w:t>
            </w:r>
          </w:p>
          <w:p w14:paraId="60A9A7D2" w14:textId="6C978DFF" w:rsidR="005604F4" w:rsidRPr="00EA6EFB" w:rsidRDefault="005604F4">
            <w:pPr>
              <w:rPr>
                <w:i/>
                <w:iCs/>
              </w:rPr>
            </w:pPr>
            <w:r>
              <w:rPr>
                <w:i/>
                <w:iCs/>
              </w:rPr>
              <w:t>John 4:5-42</w:t>
            </w:r>
          </w:p>
          <w:p w14:paraId="6878F855" w14:textId="40D777AD" w:rsidR="005604F4" w:rsidRPr="00E827CE" w:rsidRDefault="005604F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126" w:type="dxa"/>
          </w:tcPr>
          <w:p w14:paraId="490BD925" w14:textId="702D2143" w:rsidR="005604F4" w:rsidRDefault="005604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Mothering Sunday</w:t>
            </w:r>
          </w:p>
          <w:p w14:paraId="4E430DD2" w14:textId="771B9E94" w:rsidR="005604F4" w:rsidRDefault="005604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(Purple)</w:t>
            </w:r>
          </w:p>
          <w:p w14:paraId="31FF69D6" w14:textId="77777777" w:rsidR="005604F4" w:rsidRDefault="005604F4" w:rsidP="00E0225B">
            <w:pPr>
              <w:rPr>
                <w:i/>
                <w:iCs/>
              </w:rPr>
            </w:pPr>
            <w:r>
              <w:rPr>
                <w:i/>
                <w:iCs/>
              </w:rPr>
              <w:t>1 Samuel 1:20-28</w:t>
            </w:r>
          </w:p>
          <w:p w14:paraId="79FC902F" w14:textId="77777777" w:rsidR="005604F4" w:rsidRDefault="005604F4" w:rsidP="00E0225B">
            <w:pPr>
              <w:rPr>
                <w:i/>
                <w:iCs/>
              </w:rPr>
            </w:pPr>
            <w:r>
              <w:rPr>
                <w:i/>
                <w:iCs/>
              </w:rPr>
              <w:t>2 Corinthians 1:3-7</w:t>
            </w:r>
          </w:p>
          <w:p w14:paraId="3D6110B1" w14:textId="4CBC9813" w:rsidR="005604F4" w:rsidRPr="002408ED" w:rsidRDefault="005604F4" w:rsidP="00E0225B">
            <w:pPr>
              <w:rPr>
                <w:i/>
                <w:iCs/>
              </w:rPr>
            </w:pPr>
            <w:r>
              <w:rPr>
                <w:i/>
                <w:iCs/>
              </w:rPr>
              <w:t>John 19:25-27</w:t>
            </w:r>
          </w:p>
        </w:tc>
        <w:tc>
          <w:tcPr>
            <w:tcW w:w="2126" w:type="dxa"/>
          </w:tcPr>
          <w:p w14:paraId="6A0ADF6C" w14:textId="0F7F3B70" w:rsidR="005604F4" w:rsidRDefault="006D2721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Fifth</w:t>
            </w:r>
            <w:r w:rsidR="005604F4">
              <w:rPr>
                <w:sz w:val="28"/>
                <w:szCs w:val="28"/>
                <w:u w:val="single"/>
              </w:rPr>
              <w:t xml:space="preserve"> Sunday in Lent</w:t>
            </w:r>
          </w:p>
          <w:p w14:paraId="008EB451" w14:textId="5FB769B5" w:rsidR="005604F4" w:rsidRDefault="005604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(Purple)</w:t>
            </w:r>
          </w:p>
          <w:p w14:paraId="015C5C3A" w14:textId="77777777" w:rsidR="005604F4" w:rsidRDefault="008C0072" w:rsidP="00E610A4">
            <w:pPr>
              <w:rPr>
                <w:i/>
                <w:iCs/>
              </w:rPr>
            </w:pPr>
            <w:r>
              <w:rPr>
                <w:i/>
                <w:iCs/>
              </w:rPr>
              <w:t>Ezekiel 37:1-14</w:t>
            </w:r>
          </w:p>
          <w:p w14:paraId="48A41829" w14:textId="77777777" w:rsidR="008C0072" w:rsidRDefault="008C0072" w:rsidP="00E610A4">
            <w:pPr>
              <w:rPr>
                <w:i/>
                <w:iCs/>
              </w:rPr>
            </w:pPr>
            <w:r>
              <w:rPr>
                <w:i/>
                <w:iCs/>
              </w:rPr>
              <w:t>Romans 8:6-11</w:t>
            </w:r>
          </w:p>
          <w:p w14:paraId="587E79FD" w14:textId="64709E55" w:rsidR="008C0072" w:rsidRPr="00EB7718" w:rsidRDefault="00356A2D" w:rsidP="00E610A4">
            <w:pPr>
              <w:rPr>
                <w:i/>
                <w:iCs/>
              </w:rPr>
            </w:pPr>
            <w:r>
              <w:rPr>
                <w:i/>
                <w:iCs/>
              </w:rPr>
              <w:t>John 11:1-45</w:t>
            </w:r>
          </w:p>
        </w:tc>
      </w:tr>
      <w:tr w:rsidR="005604F4" w14:paraId="2A214F5D" w14:textId="77777777" w:rsidTr="00356A2D">
        <w:trPr>
          <w:trHeight w:val="2356"/>
        </w:trPr>
        <w:tc>
          <w:tcPr>
            <w:tcW w:w="1774" w:type="dxa"/>
          </w:tcPr>
          <w:p w14:paraId="50D5B306" w14:textId="77777777" w:rsidR="005604F4" w:rsidRDefault="005604F4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41D00EA1" w14:textId="5C63F422" w:rsidR="005604F4" w:rsidRPr="0053508B" w:rsidRDefault="005604F4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11am </w:t>
            </w:r>
          </w:p>
        </w:tc>
        <w:tc>
          <w:tcPr>
            <w:tcW w:w="2049" w:type="dxa"/>
          </w:tcPr>
          <w:p w14:paraId="59612FDD" w14:textId="42DDD21A" w:rsidR="005604F4" w:rsidRPr="0053508B" w:rsidRDefault="005604F4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 11am</w:t>
            </w:r>
          </w:p>
        </w:tc>
        <w:tc>
          <w:tcPr>
            <w:tcW w:w="2126" w:type="dxa"/>
          </w:tcPr>
          <w:p w14:paraId="212A0717" w14:textId="77777777" w:rsidR="005604F4" w:rsidRDefault="005604F4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Holy Communion</w:t>
            </w:r>
          </w:p>
          <w:p w14:paraId="65CE1BB7" w14:textId="53394398" w:rsidR="005604F4" w:rsidRPr="0053508B" w:rsidRDefault="005604F4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11am </w:t>
            </w:r>
          </w:p>
        </w:tc>
        <w:tc>
          <w:tcPr>
            <w:tcW w:w="2126" w:type="dxa"/>
          </w:tcPr>
          <w:p w14:paraId="2A80CC10" w14:textId="1F17E22D" w:rsidR="005604F4" w:rsidRDefault="005604F4" w:rsidP="00C209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Holy Communion 11am </w:t>
            </w:r>
          </w:p>
        </w:tc>
      </w:tr>
    </w:tbl>
    <w:p w14:paraId="1EB3FEB6" w14:textId="77777777" w:rsidR="00C209BD" w:rsidRDefault="00C209BD">
      <w:pPr>
        <w:rPr>
          <w:sz w:val="36"/>
          <w:szCs w:val="36"/>
          <w:u w:val="single"/>
        </w:rPr>
      </w:pPr>
    </w:p>
    <w:p w14:paraId="3872717F" w14:textId="77777777" w:rsidR="00356A2D" w:rsidRDefault="00356A2D">
      <w:pPr>
        <w:rPr>
          <w:sz w:val="36"/>
          <w:szCs w:val="36"/>
          <w:u w:val="single"/>
        </w:rPr>
      </w:pPr>
    </w:p>
    <w:p w14:paraId="51016CA5" w14:textId="54CD1E39" w:rsidR="00356A2D" w:rsidRDefault="005A462F">
      <w:pPr>
        <w:rPr>
          <w:sz w:val="36"/>
          <w:szCs w:val="36"/>
          <w:u w:val="single"/>
        </w:rPr>
      </w:pPr>
      <w:r w:rsidRPr="00BA2FBD">
        <w:rPr>
          <w:sz w:val="36"/>
          <w:szCs w:val="36"/>
          <w:u w:val="single"/>
        </w:rPr>
        <w:t>Lent Lunches</w:t>
      </w:r>
      <w:r w:rsidR="00BA2FBD">
        <w:rPr>
          <w:sz w:val="36"/>
          <w:szCs w:val="36"/>
          <w:u w:val="single"/>
        </w:rPr>
        <w:t xml:space="preserve"> 12 noon-2pm</w:t>
      </w:r>
    </w:p>
    <w:p w14:paraId="08F9A01B" w14:textId="79FCCB22" w:rsidR="00BA2FBD" w:rsidRDefault="00BA2FBD">
      <w:pPr>
        <w:rPr>
          <w:sz w:val="36"/>
          <w:szCs w:val="36"/>
        </w:rPr>
      </w:pPr>
      <w:r>
        <w:rPr>
          <w:sz w:val="36"/>
          <w:szCs w:val="36"/>
        </w:rPr>
        <w:t>A simple lunch followed by a period of Lent study (starting at 1pm if you are only able to join us for lunch) will take place on the following dates:</w:t>
      </w:r>
    </w:p>
    <w:p w14:paraId="7E3D78BA" w14:textId="5FFF6EB6" w:rsidR="00BA2FBD" w:rsidRDefault="00BA2FBD">
      <w:pPr>
        <w:rPr>
          <w:sz w:val="36"/>
          <w:szCs w:val="36"/>
        </w:rPr>
      </w:pPr>
      <w:r>
        <w:rPr>
          <w:sz w:val="36"/>
          <w:szCs w:val="36"/>
        </w:rPr>
        <w:t>Friday March 6</w:t>
      </w:r>
      <w:r w:rsidRPr="00BA2FBD">
        <w:rPr>
          <w:sz w:val="36"/>
          <w:szCs w:val="36"/>
          <w:vertAlign w:val="superscript"/>
        </w:rPr>
        <w:t>th</w:t>
      </w:r>
    </w:p>
    <w:p w14:paraId="76F37DB4" w14:textId="7DE5821C" w:rsidR="00BA2FBD" w:rsidRDefault="00BA2FBD">
      <w:pPr>
        <w:rPr>
          <w:sz w:val="36"/>
          <w:szCs w:val="36"/>
        </w:rPr>
      </w:pPr>
      <w:r>
        <w:rPr>
          <w:sz w:val="36"/>
          <w:szCs w:val="36"/>
        </w:rPr>
        <w:t>Friday March 13</w:t>
      </w:r>
      <w:r w:rsidRPr="00BA2FBD">
        <w:rPr>
          <w:sz w:val="36"/>
          <w:szCs w:val="36"/>
          <w:vertAlign w:val="superscript"/>
        </w:rPr>
        <w:t>th</w:t>
      </w:r>
    </w:p>
    <w:p w14:paraId="4501FB7C" w14:textId="58049111" w:rsidR="00BA2FBD" w:rsidRDefault="00BA2FBD">
      <w:pPr>
        <w:rPr>
          <w:sz w:val="36"/>
          <w:szCs w:val="36"/>
        </w:rPr>
      </w:pPr>
      <w:r>
        <w:rPr>
          <w:sz w:val="36"/>
          <w:szCs w:val="36"/>
        </w:rPr>
        <w:t>Friday March 20</w:t>
      </w:r>
      <w:r w:rsidRPr="00BA2FBD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</w:t>
      </w:r>
    </w:p>
    <w:p w14:paraId="6485D9F0" w14:textId="4BA2512B" w:rsidR="00BA2FBD" w:rsidRPr="00BA2FBD" w:rsidRDefault="00BA2FBD">
      <w:pPr>
        <w:rPr>
          <w:sz w:val="36"/>
          <w:szCs w:val="36"/>
        </w:rPr>
      </w:pPr>
      <w:r>
        <w:rPr>
          <w:sz w:val="36"/>
          <w:szCs w:val="36"/>
        </w:rPr>
        <w:t xml:space="preserve">Friday </w:t>
      </w:r>
      <w:r w:rsidR="00BC1F8B">
        <w:rPr>
          <w:sz w:val="36"/>
          <w:szCs w:val="36"/>
        </w:rPr>
        <w:t>M</w:t>
      </w:r>
      <w:r>
        <w:rPr>
          <w:sz w:val="36"/>
          <w:szCs w:val="36"/>
        </w:rPr>
        <w:t>arch 27th</w:t>
      </w:r>
    </w:p>
    <w:sectPr w:rsidR="00BA2FBD" w:rsidRPr="00BA2F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37247" w14:textId="77777777" w:rsidR="00C5654D" w:rsidRDefault="00C5654D" w:rsidP="007F0536">
      <w:pPr>
        <w:spacing w:after="0" w:line="240" w:lineRule="auto"/>
      </w:pPr>
      <w:r>
        <w:separator/>
      </w:r>
    </w:p>
  </w:endnote>
  <w:endnote w:type="continuationSeparator" w:id="0">
    <w:p w14:paraId="211910EC" w14:textId="77777777" w:rsidR="00C5654D" w:rsidRDefault="00C5654D" w:rsidP="007F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AE22" w14:textId="77777777" w:rsidR="00C5654D" w:rsidRDefault="00C5654D" w:rsidP="007F0536">
      <w:pPr>
        <w:spacing w:after="0" w:line="240" w:lineRule="auto"/>
      </w:pPr>
      <w:r>
        <w:separator/>
      </w:r>
    </w:p>
  </w:footnote>
  <w:footnote w:type="continuationSeparator" w:id="0">
    <w:p w14:paraId="43D31328" w14:textId="77777777" w:rsidR="00C5654D" w:rsidRDefault="00C5654D" w:rsidP="007F05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BD"/>
    <w:rsid w:val="0001350E"/>
    <w:rsid w:val="00075EEE"/>
    <w:rsid w:val="000935BE"/>
    <w:rsid w:val="000E1C76"/>
    <w:rsid w:val="001762E8"/>
    <w:rsid w:val="00182DA0"/>
    <w:rsid w:val="00185183"/>
    <w:rsid w:val="001C1996"/>
    <w:rsid w:val="0020558A"/>
    <w:rsid w:val="00237940"/>
    <w:rsid w:val="002408ED"/>
    <w:rsid w:val="00265D86"/>
    <w:rsid w:val="002A2B30"/>
    <w:rsid w:val="00342658"/>
    <w:rsid w:val="00353ED9"/>
    <w:rsid w:val="00356A2D"/>
    <w:rsid w:val="00360301"/>
    <w:rsid w:val="003703A4"/>
    <w:rsid w:val="0037149F"/>
    <w:rsid w:val="003A685F"/>
    <w:rsid w:val="004A2680"/>
    <w:rsid w:val="004A3A11"/>
    <w:rsid w:val="004E05EF"/>
    <w:rsid w:val="00512E1C"/>
    <w:rsid w:val="0053508B"/>
    <w:rsid w:val="00543742"/>
    <w:rsid w:val="005604F4"/>
    <w:rsid w:val="005614B4"/>
    <w:rsid w:val="005617F9"/>
    <w:rsid w:val="005661C7"/>
    <w:rsid w:val="005707F6"/>
    <w:rsid w:val="0059409E"/>
    <w:rsid w:val="005A462F"/>
    <w:rsid w:val="005C727F"/>
    <w:rsid w:val="005F6DF5"/>
    <w:rsid w:val="00603AF4"/>
    <w:rsid w:val="00611C8A"/>
    <w:rsid w:val="00625694"/>
    <w:rsid w:val="00640061"/>
    <w:rsid w:val="00670F6A"/>
    <w:rsid w:val="0067612C"/>
    <w:rsid w:val="006C6DA2"/>
    <w:rsid w:val="006D2721"/>
    <w:rsid w:val="007232C8"/>
    <w:rsid w:val="00753228"/>
    <w:rsid w:val="00797018"/>
    <w:rsid w:val="007F0536"/>
    <w:rsid w:val="008632CA"/>
    <w:rsid w:val="0086481C"/>
    <w:rsid w:val="00885FE4"/>
    <w:rsid w:val="008C0072"/>
    <w:rsid w:val="008C2B8B"/>
    <w:rsid w:val="008D189C"/>
    <w:rsid w:val="008F6F1F"/>
    <w:rsid w:val="00927F98"/>
    <w:rsid w:val="009B464D"/>
    <w:rsid w:val="009B5711"/>
    <w:rsid w:val="009E02DD"/>
    <w:rsid w:val="00A03DE9"/>
    <w:rsid w:val="00A5527E"/>
    <w:rsid w:val="00AA646E"/>
    <w:rsid w:val="00B2731D"/>
    <w:rsid w:val="00B95855"/>
    <w:rsid w:val="00BA2FBD"/>
    <w:rsid w:val="00BB3268"/>
    <w:rsid w:val="00BC1F8B"/>
    <w:rsid w:val="00C06121"/>
    <w:rsid w:val="00C209BD"/>
    <w:rsid w:val="00C41339"/>
    <w:rsid w:val="00C5654D"/>
    <w:rsid w:val="00CA1398"/>
    <w:rsid w:val="00CA2E0D"/>
    <w:rsid w:val="00CB3B0A"/>
    <w:rsid w:val="00D40CB4"/>
    <w:rsid w:val="00D45AC1"/>
    <w:rsid w:val="00D801FE"/>
    <w:rsid w:val="00DB64F2"/>
    <w:rsid w:val="00DD0307"/>
    <w:rsid w:val="00E0225B"/>
    <w:rsid w:val="00E12346"/>
    <w:rsid w:val="00E44D0C"/>
    <w:rsid w:val="00E465CD"/>
    <w:rsid w:val="00E610A4"/>
    <w:rsid w:val="00E827CE"/>
    <w:rsid w:val="00E9169B"/>
    <w:rsid w:val="00EA6EFB"/>
    <w:rsid w:val="00EA71EA"/>
    <w:rsid w:val="00EB1DA3"/>
    <w:rsid w:val="00EB7718"/>
    <w:rsid w:val="00ED719D"/>
    <w:rsid w:val="00EE3D9E"/>
    <w:rsid w:val="00F243F1"/>
    <w:rsid w:val="00FD1B26"/>
    <w:rsid w:val="00F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D219"/>
  <w15:chartTrackingRefBased/>
  <w15:docId w15:val="{5C5A7EE8-7E66-4A97-B4CF-B76ADE17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9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9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9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9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9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9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9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9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9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9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9B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0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536"/>
  </w:style>
  <w:style w:type="paragraph" w:styleId="Footer">
    <w:name w:val="footer"/>
    <w:basedOn w:val="Normal"/>
    <w:link w:val="FooterChar"/>
    <w:uiPriority w:val="99"/>
    <w:unhideWhenUsed/>
    <w:rsid w:val="007F05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626</Characters>
  <Application>Microsoft Office Word</Application>
  <DocSecurity>0</DocSecurity>
  <Lines>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Davies</dc:creator>
  <cp:keywords/>
  <dc:description/>
  <cp:lastModifiedBy>Sara Davies</cp:lastModifiedBy>
  <cp:revision>13</cp:revision>
  <cp:lastPrinted>2026-02-06T18:07:00Z</cp:lastPrinted>
  <dcterms:created xsi:type="dcterms:W3CDTF">2026-02-06T17:51:00Z</dcterms:created>
  <dcterms:modified xsi:type="dcterms:W3CDTF">2026-02-06T18:08:00Z</dcterms:modified>
</cp:coreProperties>
</file>